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DE82" w14:textId="29B69F35" w:rsidR="00ED6FD3" w:rsidRPr="00F31F09" w:rsidRDefault="00DE2A40">
      <w:pPr>
        <w:rPr>
          <w:rFonts w:ascii="Palatino Linotype" w:hAnsi="Palatino Linotype"/>
          <w:sz w:val="28"/>
          <w:szCs w:val="28"/>
        </w:rPr>
      </w:pPr>
      <w:r w:rsidRPr="00F31F09">
        <w:rPr>
          <w:rFonts w:ascii="Palatino Linotype" w:hAnsi="Palatino Linotype"/>
          <w:sz w:val="28"/>
          <w:szCs w:val="28"/>
        </w:rPr>
        <w:t>CASAS 185 Reading Practice Test Answers</w:t>
      </w:r>
    </w:p>
    <w:p w14:paraId="6CD598B8" w14:textId="28BD8D7C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</w:t>
      </w:r>
      <w:r w:rsidR="00AA200B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51. </w:t>
      </w:r>
      <w:r w:rsidR="00716089">
        <w:rPr>
          <w:rFonts w:ascii="Palatino Linotype" w:hAnsi="Palatino Linotype"/>
          <w:sz w:val="28"/>
          <w:szCs w:val="28"/>
        </w:rPr>
        <w:t>D</w:t>
      </w:r>
    </w:p>
    <w:p w14:paraId="5950CF2A" w14:textId="492E038F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2. </w:t>
      </w:r>
      <w:r w:rsidR="00AA200B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52. </w:t>
      </w:r>
      <w:r w:rsidR="00716089">
        <w:rPr>
          <w:rFonts w:ascii="Palatino Linotype" w:hAnsi="Palatino Linotype"/>
          <w:sz w:val="28"/>
          <w:szCs w:val="28"/>
        </w:rPr>
        <w:t>C</w:t>
      </w:r>
    </w:p>
    <w:p w14:paraId="0C287612" w14:textId="054B4E9C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3. </w:t>
      </w:r>
      <w:r w:rsidR="00AA200B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53. </w:t>
      </w:r>
      <w:r w:rsidR="00716089">
        <w:rPr>
          <w:rFonts w:ascii="Palatino Linotype" w:hAnsi="Palatino Linotype"/>
          <w:sz w:val="28"/>
          <w:szCs w:val="28"/>
        </w:rPr>
        <w:t>A</w:t>
      </w:r>
    </w:p>
    <w:p w14:paraId="07465507" w14:textId="3EC29A39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 </w:t>
      </w:r>
      <w:r w:rsidR="00AA200B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54. </w:t>
      </w:r>
      <w:r w:rsidR="00CD5C89">
        <w:rPr>
          <w:rFonts w:ascii="Palatino Linotype" w:hAnsi="Palatino Linotype"/>
          <w:sz w:val="28"/>
          <w:szCs w:val="28"/>
        </w:rPr>
        <w:t>C</w:t>
      </w:r>
    </w:p>
    <w:p w14:paraId="3038A1C5" w14:textId="4AA3489C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5. </w:t>
      </w:r>
      <w:r w:rsidR="00AA200B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55. </w:t>
      </w:r>
      <w:r w:rsidR="00CD5C89">
        <w:rPr>
          <w:rFonts w:ascii="Palatino Linotype" w:hAnsi="Palatino Linotype"/>
          <w:sz w:val="28"/>
          <w:szCs w:val="28"/>
        </w:rPr>
        <w:t>C</w:t>
      </w:r>
    </w:p>
    <w:p w14:paraId="07A2CD33" w14:textId="75256295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6. </w:t>
      </w:r>
      <w:r w:rsidR="001F7349">
        <w:rPr>
          <w:rFonts w:ascii="Palatino Linotype" w:hAnsi="Palatino Linotype"/>
          <w:sz w:val="28"/>
          <w:szCs w:val="28"/>
        </w:rPr>
        <w:t>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56. </w:t>
      </w:r>
      <w:r w:rsidR="00CD5C89">
        <w:rPr>
          <w:rFonts w:ascii="Palatino Linotype" w:hAnsi="Palatino Linotype"/>
          <w:sz w:val="28"/>
          <w:szCs w:val="28"/>
        </w:rPr>
        <w:t>A</w:t>
      </w:r>
    </w:p>
    <w:p w14:paraId="0BA6CDB6" w14:textId="66ED06B1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</w:t>
      </w:r>
      <w:r w:rsidR="001F7349">
        <w:rPr>
          <w:rFonts w:ascii="Palatino Linotype" w:hAnsi="Palatino Linotype"/>
          <w:sz w:val="28"/>
          <w:szCs w:val="28"/>
        </w:rPr>
        <w:t xml:space="preserve"> C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57.</w:t>
      </w:r>
      <w:r w:rsidR="00CD5C89">
        <w:rPr>
          <w:rFonts w:ascii="Palatino Linotype" w:hAnsi="Palatino Linotype"/>
          <w:sz w:val="28"/>
          <w:szCs w:val="28"/>
        </w:rPr>
        <w:t xml:space="preserve"> A</w:t>
      </w:r>
    </w:p>
    <w:p w14:paraId="192E6ABA" w14:textId="2E26B03C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8.</w:t>
      </w:r>
      <w:r w:rsidR="001F7349">
        <w:rPr>
          <w:rFonts w:ascii="Palatino Linotype" w:hAnsi="Palatino Linotype"/>
          <w:sz w:val="28"/>
          <w:szCs w:val="28"/>
        </w:rPr>
        <w:t xml:space="preserve"> A, B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58. </w:t>
      </w:r>
      <w:r w:rsidR="00CD5C89">
        <w:rPr>
          <w:rFonts w:ascii="Palatino Linotype" w:hAnsi="Palatino Linotype"/>
          <w:sz w:val="28"/>
          <w:szCs w:val="28"/>
        </w:rPr>
        <w:t>A</w:t>
      </w:r>
    </w:p>
    <w:p w14:paraId="24C13079" w14:textId="1D43B1E9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9. </w:t>
      </w:r>
      <w:r w:rsidR="001F7349">
        <w:rPr>
          <w:rFonts w:ascii="Palatino Linotype" w:hAnsi="Palatino Linotype"/>
          <w:sz w:val="28"/>
          <w:szCs w:val="28"/>
        </w:rPr>
        <w:t>C,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59. </w:t>
      </w:r>
      <w:r w:rsidR="00CD5C89">
        <w:rPr>
          <w:rFonts w:ascii="Palatino Linotype" w:hAnsi="Palatino Linotype"/>
          <w:sz w:val="28"/>
          <w:szCs w:val="28"/>
        </w:rPr>
        <w:t>A</w:t>
      </w:r>
    </w:p>
    <w:p w14:paraId="226D4FB3" w14:textId="4ED33F0E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10. </w:t>
      </w:r>
      <w:r w:rsidR="001F7349">
        <w:rPr>
          <w:rFonts w:ascii="Palatino Linotype" w:hAnsi="Palatino Linotype"/>
          <w:sz w:val="28"/>
          <w:szCs w:val="28"/>
        </w:rPr>
        <w:t>A,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56975347" w14:textId="1926CD03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11. </w:t>
      </w:r>
      <w:r w:rsidR="001F7349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662AF0D" w14:textId="0093A62A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12. </w:t>
      </w:r>
      <w:r w:rsidR="001F7349">
        <w:rPr>
          <w:rFonts w:ascii="Palatino Linotype" w:hAnsi="Palatino Linotype"/>
          <w:sz w:val="28"/>
          <w:szCs w:val="28"/>
        </w:rPr>
        <w:t>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12E23A8D" w14:textId="20773EBE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13. </w:t>
      </w:r>
      <w:r w:rsidR="001F7349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BECE8E0" w14:textId="19AEBFC4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14. </w:t>
      </w:r>
      <w:r w:rsidR="001F7349">
        <w:rPr>
          <w:rFonts w:ascii="Palatino Linotype" w:hAnsi="Palatino Linotype"/>
          <w:sz w:val="28"/>
          <w:szCs w:val="28"/>
        </w:rPr>
        <w:t>B</w:t>
      </w:r>
    </w:p>
    <w:p w14:paraId="1AAE8EF4" w14:textId="65F66A05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15. </w:t>
      </w:r>
      <w:r w:rsidR="001F7349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</w:p>
    <w:p w14:paraId="35AED53F" w14:textId="50E177F2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16. </w:t>
      </w:r>
      <w:r w:rsidR="001F7349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F37AAFB" w14:textId="74C35215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17. </w:t>
      </w:r>
      <w:r w:rsidR="001F7349">
        <w:rPr>
          <w:rFonts w:ascii="Palatino Linotype" w:hAnsi="Palatino Linotype"/>
          <w:sz w:val="28"/>
          <w:szCs w:val="28"/>
        </w:rPr>
        <w:t>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65A71189" w14:textId="0430E14D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18. </w:t>
      </w:r>
      <w:r w:rsidR="001F7349">
        <w:rPr>
          <w:rFonts w:ascii="Palatino Linotype" w:hAnsi="Palatino Linotype"/>
          <w:sz w:val="28"/>
          <w:szCs w:val="28"/>
        </w:rPr>
        <w:t>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55589101" w14:textId="623FE937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19. </w:t>
      </w:r>
      <w:r w:rsidR="001F7349">
        <w:rPr>
          <w:rFonts w:ascii="Palatino Linotype" w:hAnsi="Palatino Linotype"/>
          <w:sz w:val="28"/>
          <w:szCs w:val="28"/>
        </w:rPr>
        <w:t>B</w:t>
      </w:r>
    </w:p>
    <w:p w14:paraId="41BFC435" w14:textId="20CCF13A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20. </w:t>
      </w:r>
      <w:r w:rsidR="00E34F1C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</w:p>
    <w:p w14:paraId="74D6EDDB" w14:textId="714F095F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21. </w:t>
      </w:r>
      <w:r w:rsidR="00E34F1C">
        <w:rPr>
          <w:rFonts w:ascii="Palatino Linotype" w:hAnsi="Palatino Linotype"/>
          <w:sz w:val="28"/>
          <w:szCs w:val="28"/>
        </w:rPr>
        <w:t>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746FEB22" w14:textId="00277069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22. </w:t>
      </w:r>
      <w:r w:rsidR="00E34F1C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</w:p>
    <w:p w14:paraId="049C6BDE" w14:textId="04101908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23. </w:t>
      </w:r>
      <w:r w:rsidR="00E34F1C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ab/>
      </w:r>
    </w:p>
    <w:p w14:paraId="7FE2E881" w14:textId="789CF3D0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24. </w:t>
      </w:r>
      <w:r w:rsidR="00E34F1C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</w:r>
    </w:p>
    <w:p w14:paraId="3EFE9A4B" w14:textId="38426BB5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25. </w:t>
      </w:r>
      <w:r w:rsidR="00E34F1C">
        <w:rPr>
          <w:rFonts w:ascii="Palatino Linotype" w:hAnsi="Palatino Linotype"/>
          <w:sz w:val="28"/>
          <w:szCs w:val="28"/>
        </w:rPr>
        <w:t>B</w:t>
      </w:r>
      <w:r>
        <w:rPr>
          <w:rFonts w:ascii="Palatino Linotype" w:hAnsi="Palatino Linotype"/>
          <w:sz w:val="28"/>
          <w:szCs w:val="28"/>
        </w:rPr>
        <w:tab/>
        <w:t xml:space="preserve"> </w:t>
      </w:r>
    </w:p>
    <w:p w14:paraId="48720BC8" w14:textId="72708921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</w:t>
      </w:r>
      <w:r w:rsidR="00E34F1C">
        <w:rPr>
          <w:rFonts w:ascii="Palatino Linotype" w:hAnsi="Palatino Linotype"/>
          <w:sz w:val="28"/>
          <w:szCs w:val="28"/>
        </w:rPr>
        <w:t xml:space="preserve"> D</w:t>
      </w:r>
    </w:p>
    <w:p w14:paraId="5A3ADE02" w14:textId="3E6502CF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27.</w:t>
      </w:r>
      <w:r w:rsidR="00E34F1C">
        <w:rPr>
          <w:rFonts w:ascii="Palatino Linotype" w:hAnsi="Palatino Linotype"/>
          <w:sz w:val="28"/>
          <w:szCs w:val="28"/>
        </w:rPr>
        <w:t xml:space="preserve"> A</w: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1F63D137" w14:textId="4429A4CD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28. </w:t>
      </w:r>
      <w:r w:rsidR="00E34F1C">
        <w:rPr>
          <w:rFonts w:ascii="Palatino Linotype" w:hAnsi="Palatino Linotype"/>
          <w:sz w:val="28"/>
          <w:szCs w:val="28"/>
        </w:rPr>
        <w:t>B</w:t>
      </w:r>
    </w:p>
    <w:p w14:paraId="535DE054" w14:textId="0CA43201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29. </w:t>
      </w:r>
      <w:r w:rsidR="00E34F1C">
        <w:rPr>
          <w:rFonts w:ascii="Palatino Linotype" w:hAnsi="Palatino Linotype"/>
          <w:sz w:val="28"/>
          <w:szCs w:val="28"/>
        </w:rPr>
        <w:t>A</w:t>
      </w:r>
    </w:p>
    <w:p w14:paraId="5373DCF1" w14:textId="121F0890" w:rsidR="00F31F09" w:rsidRPr="002B2278" w:rsidRDefault="00F31F09" w:rsidP="00F31F09">
      <w:pPr>
        <w:spacing w:after="0"/>
        <w:rPr>
          <w:rFonts w:ascii="Palatino Linotype" w:hAnsi="Palatino Linotype"/>
          <w:sz w:val="28"/>
          <w:szCs w:val="28"/>
          <w:u w:val="single"/>
        </w:rPr>
      </w:pPr>
      <w:r w:rsidRPr="002B2278">
        <w:rPr>
          <w:rFonts w:ascii="Palatino Linotype" w:hAnsi="Palatino Linotype"/>
          <w:sz w:val="28"/>
          <w:szCs w:val="28"/>
          <w:u w:val="single"/>
        </w:rPr>
        <w:t xml:space="preserve">30. </w:t>
      </w:r>
      <w:r w:rsidR="00E34F1C" w:rsidRPr="00E34F1C">
        <w:rPr>
          <w:rFonts w:ascii="Palatino Linotype" w:hAnsi="Palatino Linotype"/>
          <w:sz w:val="28"/>
          <w:szCs w:val="28"/>
        </w:rPr>
        <w:t>C</w:t>
      </w:r>
    </w:p>
    <w:p w14:paraId="4890EE3A" w14:textId="40CD21B7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48.</w:t>
      </w:r>
      <w:r w:rsidR="00C41626">
        <w:rPr>
          <w:rFonts w:ascii="Palatino Linotype" w:hAnsi="Palatino Linotype"/>
          <w:sz w:val="28"/>
          <w:szCs w:val="28"/>
        </w:rPr>
        <w:t xml:space="preserve"> B</w:t>
      </w:r>
    </w:p>
    <w:p w14:paraId="0A921479" w14:textId="6303840C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49.</w:t>
      </w:r>
      <w:r w:rsidR="00C41626">
        <w:rPr>
          <w:rFonts w:ascii="Palatino Linotype" w:hAnsi="Palatino Linotype"/>
          <w:sz w:val="28"/>
          <w:szCs w:val="28"/>
        </w:rPr>
        <w:t xml:space="preserve"> C</w:t>
      </w:r>
    </w:p>
    <w:p w14:paraId="749939F0" w14:textId="6A4E564F" w:rsidR="00F31F09" w:rsidRDefault="00F31F09" w:rsidP="00F31F0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50. </w:t>
      </w:r>
      <w:r w:rsidR="00716089">
        <w:rPr>
          <w:rFonts w:ascii="Palatino Linotype" w:hAnsi="Palatino Linotype"/>
          <w:sz w:val="28"/>
          <w:szCs w:val="28"/>
        </w:rPr>
        <w:t>B</w:t>
      </w:r>
    </w:p>
    <w:p w14:paraId="17D3AC4B" w14:textId="77777777" w:rsidR="005D55A8" w:rsidRPr="00F31F09" w:rsidRDefault="005D55A8" w:rsidP="005D55A8">
      <w:pPr>
        <w:rPr>
          <w:rFonts w:ascii="Palatino Linotype" w:hAnsi="Palatino Linotype"/>
          <w:sz w:val="28"/>
          <w:szCs w:val="28"/>
        </w:rPr>
      </w:pPr>
      <w:r w:rsidRPr="00F31F09">
        <w:rPr>
          <w:rFonts w:ascii="Palatino Linotype" w:hAnsi="Palatino Linotype"/>
          <w:sz w:val="28"/>
          <w:szCs w:val="28"/>
        </w:rPr>
        <w:t>CASAS 185 Reading Practice Test Answers</w:t>
      </w:r>
    </w:p>
    <w:p w14:paraId="2E858021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51. D</w:t>
      </w:r>
    </w:p>
    <w:p w14:paraId="5291456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52. C</w:t>
      </w:r>
    </w:p>
    <w:p w14:paraId="2A1FA0D0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53. A</w:t>
      </w:r>
    </w:p>
    <w:p w14:paraId="1A6907BC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54. C</w:t>
      </w:r>
    </w:p>
    <w:p w14:paraId="4A5A654D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55. C</w:t>
      </w:r>
    </w:p>
    <w:p w14:paraId="08ED290C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56. A</w:t>
      </w:r>
    </w:p>
    <w:p w14:paraId="0D4C5E5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7. C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57. A</w:t>
      </w:r>
    </w:p>
    <w:p w14:paraId="45CB22AA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8. A, B </w:t>
      </w:r>
      <w:r>
        <w:rPr>
          <w:rFonts w:ascii="Palatino Linotype" w:hAnsi="Palatino Linotype"/>
          <w:sz w:val="28"/>
          <w:szCs w:val="28"/>
        </w:rPr>
        <w:tab/>
        <w:t>58. A</w:t>
      </w:r>
    </w:p>
    <w:p w14:paraId="1CFDBA6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9. C, D</w:t>
      </w:r>
      <w:r>
        <w:rPr>
          <w:rFonts w:ascii="Palatino Linotype" w:hAnsi="Palatino Linotype"/>
          <w:sz w:val="28"/>
          <w:szCs w:val="28"/>
        </w:rPr>
        <w:tab/>
        <w:t>59. A</w:t>
      </w:r>
    </w:p>
    <w:p w14:paraId="4CE52224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10. A,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D5B8A4F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BD5BA44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12.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215773B5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32FEB8A7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14. B</w:t>
      </w:r>
    </w:p>
    <w:p w14:paraId="70FEA69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15. B</w:t>
      </w:r>
      <w:r>
        <w:rPr>
          <w:rFonts w:ascii="Palatino Linotype" w:hAnsi="Palatino Linotype"/>
          <w:sz w:val="28"/>
          <w:szCs w:val="28"/>
        </w:rPr>
        <w:tab/>
      </w:r>
    </w:p>
    <w:p w14:paraId="744A23CE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5B4C8926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223665A0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1BE57768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19. B</w:t>
      </w:r>
    </w:p>
    <w:p w14:paraId="4D2280CF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20. B</w:t>
      </w:r>
      <w:r>
        <w:rPr>
          <w:rFonts w:ascii="Palatino Linotype" w:hAnsi="Palatino Linotype"/>
          <w:sz w:val="28"/>
          <w:szCs w:val="28"/>
        </w:rPr>
        <w:tab/>
      </w:r>
    </w:p>
    <w:p w14:paraId="3FB46F9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82A17BA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22. D</w:t>
      </w:r>
      <w:r>
        <w:rPr>
          <w:rFonts w:ascii="Palatino Linotype" w:hAnsi="Palatino Linotype"/>
          <w:sz w:val="28"/>
          <w:szCs w:val="28"/>
        </w:rPr>
        <w:tab/>
      </w:r>
    </w:p>
    <w:p w14:paraId="51DCF790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23. D</w:t>
      </w:r>
      <w:r>
        <w:rPr>
          <w:rFonts w:ascii="Palatino Linotype" w:hAnsi="Palatino Linotype"/>
          <w:sz w:val="28"/>
          <w:szCs w:val="28"/>
        </w:rPr>
        <w:tab/>
      </w:r>
    </w:p>
    <w:p w14:paraId="2512239C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24. B</w:t>
      </w:r>
      <w:r>
        <w:rPr>
          <w:rFonts w:ascii="Palatino Linotype" w:hAnsi="Palatino Linotype"/>
          <w:sz w:val="28"/>
          <w:szCs w:val="28"/>
        </w:rPr>
        <w:tab/>
      </w:r>
    </w:p>
    <w:p w14:paraId="43ECD86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25. B</w:t>
      </w:r>
      <w:r>
        <w:rPr>
          <w:rFonts w:ascii="Palatino Linotype" w:hAnsi="Palatino Linotype"/>
          <w:sz w:val="28"/>
          <w:szCs w:val="28"/>
        </w:rPr>
        <w:tab/>
        <w:t xml:space="preserve"> </w:t>
      </w:r>
    </w:p>
    <w:p w14:paraId="70370B95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 D</w:t>
      </w:r>
    </w:p>
    <w:p w14:paraId="0AC4525C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27. A </w:t>
      </w:r>
    </w:p>
    <w:p w14:paraId="2898576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28. B</w:t>
      </w:r>
    </w:p>
    <w:p w14:paraId="775D1AC6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29. A</w:t>
      </w:r>
    </w:p>
    <w:p w14:paraId="49D90568" w14:textId="77777777" w:rsidR="005D55A8" w:rsidRPr="002B2278" w:rsidRDefault="005D55A8" w:rsidP="005D55A8">
      <w:pPr>
        <w:spacing w:after="0"/>
        <w:rPr>
          <w:rFonts w:ascii="Palatino Linotype" w:hAnsi="Palatino Linotype"/>
          <w:sz w:val="28"/>
          <w:szCs w:val="28"/>
          <w:u w:val="single"/>
        </w:rPr>
      </w:pPr>
      <w:r w:rsidRPr="002B2278">
        <w:rPr>
          <w:rFonts w:ascii="Palatino Linotype" w:hAnsi="Palatino Linotype"/>
          <w:sz w:val="28"/>
          <w:szCs w:val="28"/>
          <w:u w:val="single"/>
        </w:rPr>
        <w:t xml:space="preserve">30. </w:t>
      </w:r>
      <w:r w:rsidRPr="00E34F1C">
        <w:rPr>
          <w:rFonts w:ascii="Palatino Linotype" w:hAnsi="Palatino Linotype"/>
          <w:sz w:val="28"/>
          <w:szCs w:val="28"/>
        </w:rPr>
        <w:t>C</w:t>
      </w:r>
    </w:p>
    <w:p w14:paraId="25B13AC7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48. B</w:t>
      </w:r>
    </w:p>
    <w:p w14:paraId="1B28AF86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49. C</w:t>
      </w:r>
    </w:p>
    <w:p w14:paraId="02E2693F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50. B</w:t>
      </w:r>
    </w:p>
    <w:p w14:paraId="7D686AB9" w14:textId="77777777" w:rsidR="005D55A8" w:rsidRPr="00F31F09" w:rsidRDefault="005D55A8" w:rsidP="005D55A8">
      <w:pPr>
        <w:rPr>
          <w:rFonts w:ascii="Palatino Linotype" w:hAnsi="Palatino Linotype"/>
          <w:sz w:val="28"/>
          <w:szCs w:val="28"/>
        </w:rPr>
      </w:pPr>
      <w:r w:rsidRPr="00F31F09">
        <w:rPr>
          <w:rFonts w:ascii="Palatino Linotype" w:hAnsi="Palatino Linotype"/>
          <w:sz w:val="28"/>
          <w:szCs w:val="28"/>
        </w:rPr>
        <w:t>CASAS 185 Reading Practice Test Answers</w:t>
      </w:r>
    </w:p>
    <w:p w14:paraId="29D3408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51. D</w:t>
      </w:r>
    </w:p>
    <w:p w14:paraId="285E741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52. C</w:t>
      </w:r>
    </w:p>
    <w:p w14:paraId="4A98B7C0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53. A</w:t>
      </w:r>
    </w:p>
    <w:p w14:paraId="5FCE2454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54. C</w:t>
      </w:r>
    </w:p>
    <w:p w14:paraId="025493B8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55. C</w:t>
      </w:r>
    </w:p>
    <w:p w14:paraId="01B3AE3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56. A</w:t>
      </w:r>
    </w:p>
    <w:p w14:paraId="652F72E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7. C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57. A</w:t>
      </w:r>
    </w:p>
    <w:p w14:paraId="685839F1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8. A, B </w:t>
      </w:r>
      <w:r>
        <w:rPr>
          <w:rFonts w:ascii="Palatino Linotype" w:hAnsi="Palatino Linotype"/>
          <w:sz w:val="28"/>
          <w:szCs w:val="28"/>
        </w:rPr>
        <w:tab/>
        <w:t>58. A</w:t>
      </w:r>
    </w:p>
    <w:p w14:paraId="1BB3BAEE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9. C, D</w:t>
      </w:r>
      <w:r>
        <w:rPr>
          <w:rFonts w:ascii="Palatino Linotype" w:hAnsi="Palatino Linotype"/>
          <w:sz w:val="28"/>
          <w:szCs w:val="28"/>
        </w:rPr>
        <w:tab/>
        <w:t>59. A</w:t>
      </w:r>
    </w:p>
    <w:p w14:paraId="5916F0E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10. A,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6024FA2D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59E80E5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12.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2CC37DED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13. D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62C2B16E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14. B</w:t>
      </w:r>
    </w:p>
    <w:p w14:paraId="621DBBF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15. B</w:t>
      </w:r>
      <w:r>
        <w:rPr>
          <w:rFonts w:ascii="Palatino Linotype" w:hAnsi="Palatino Linotype"/>
          <w:sz w:val="28"/>
          <w:szCs w:val="28"/>
        </w:rPr>
        <w:tab/>
      </w:r>
    </w:p>
    <w:p w14:paraId="29C138B1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16. B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74A8B417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17. A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0711D5BD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52415F0B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19. B</w:t>
      </w:r>
    </w:p>
    <w:p w14:paraId="30E8095B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20. B</w:t>
      </w:r>
      <w:r>
        <w:rPr>
          <w:rFonts w:ascii="Palatino Linotype" w:hAnsi="Palatino Linotype"/>
          <w:sz w:val="28"/>
          <w:szCs w:val="28"/>
        </w:rPr>
        <w:tab/>
      </w:r>
    </w:p>
    <w:p w14:paraId="50BBB229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 C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14:paraId="4BAEC16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22. D</w:t>
      </w:r>
      <w:r>
        <w:rPr>
          <w:rFonts w:ascii="Palatino Linotype" w:hAnsi="Palatino Linotype"/>
          <w:sz w:val="28"/>
          <w:szCs w:val="28"/>
        </w:rPr>
        <w:tab/>
      </w:r>
    </w:p>
    <w:p w14:paraId="0A3DBB6D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23. D</w:t>
      </w:r>
      <w:r>
        <w:rPr>
          <w:rFonts w:ascii="Palatino Linotype" w:hAnsi="Palatino Linotype"/>
          <w:sz w:val="28"/>
          <w:szCs w:val="28"/>
        </w:rPr>
        <w:tab/>
      </w:r>
    </w:p>
    <w:p w14:paraId="7D4BEA82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24. B</w:t>
      </w:r>
      <w:r>
        <w:rPr>
          <w:rFonts w:ascii="Palatino Linotype" w:hAnsi="Palatino Linotype"/>
          <w:sz w:val="28"/>
          <w:szCs w:val="28"/>
        </w:rPr>
        <w:tab/>
      </w:r>
    </w:p>
    <w:p w14:paraId="647079FB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25. B</w:t>
      </w:r>
      <w:r>
        <w:rPr>
          <w:rFonts w:ascii="Palatino Linotype" w:hAnsi="Palatino Linotype"/>
          <w:sz w:val="28"/>
          <w:szCs w:val="28"/>
        </w:rPr>
        <w:tab/>
        <w:t xml:space="preserve"> </w:t>
      </w:r>
    </w:p>
    <w:p w14:paraId="4A047CA8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26. D</w:t>
      </w:r>
    </w:p>
    <w:p w14:paraId="292F1725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27. A </w:t>
      </w:r>
    </w:p>
    <w:p w14:paraId="0E979F51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28. B</w:t>
      </w:r>
    </w:p>
    <w:p w14:paraId="69C794BB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29. A</w:t>
      </w:r>
    </w:p>
    <w:p w14:paraId="28A1AD84" w14:textId="77777777" w:rsidR="005D55A8" w:rsidRPr="002B2278" w:rsidRDefault="005D55A8" w:rsidP="005D55A8">
      <w:pPr>
        <w:spacing w:after="0"/>
        <w:rPr>
          <w:rFonts w:ascii="Palatino Linotype" w:hAnsi="Palatino Linotype"/>
          <w:sz w:val="28"/>
          <w:szCs w:val="28"/>
          <w:u w:val="single"/>
        </w:rPr>
      </w:pPr>
      <w:r w:rsidRPr="002B2278">
        <w:rPr>
          <w:rFonts w:ascii="Palatino Linotype" w:hAnsi="Palatino Linotype"/>
          <w:sz w:val="28"/>
          <w:szCs w:val="28"/>
          <w:u w:val="single"/>
        </w:rPr>
        <w:t xml:space="preserve">30. </w:t>
      </w:r>
      <w:r w:rsidRPr="00E34F1C">
        <w:rPr>
          <w:rFonts w:ascii="Palatino Linotype" w:hAnsi="Palatino Linotype"/>
          <w:sz w:val="28"/>
          <w:szCs w:val="28"/>
        </w:rPr>
        <w:t>C</w:t>
      </w:r>
    </w:p>
    <w:p w14:paraId="5D8A63CA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48. B</w:t>
      </w:r>
    </w:p>
    <w:p w14:paraId="21231720" w14:textId="77777777" w:rsid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49. C</w:t>
      </w:r>
    </w:p>
    <w:p w14:paraId="5E0684BA" w14:textId="47B286A7" w:rsidR="00F31F09" w:rsidRPr="005D55A8" w:rsidRDefault="005D55A8" w:rsidP="005D55A8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50. B</w:t>
      </w:r>
      <w:bookmarkStart w:id="0" w:name="_GoBack"/>
      <w:bookmarkEnd w:id="0"/>
    </w:p>
    <w:sectPr w:rsidR="00F31F09" w:rsidRPr="005D55A8" w:rsidSect="00F31F09"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0"/>
    <w:rsid w:val="001F7349"/>
    <w:rsid w:val="002B2278"/>
    <w:rsid w:val="00395416"/>
    <w:rsid w:val="004F6FB1"/>
    <w:rsid w:val="005D55A8"/>
    <w:rsid w:val="00716089"/>
    <w:rsid w:val="00AA200B"/>
    <w:rsid w:val="00C41626"/>
    <w:rsid w:val="00CD5C89"/>
    <w:rsid w:val="00DE2A40"/>
    <w:rsid w:val="00E34F1C"/>
    <w:rsid w:val="00ED6FD3"/>
    <w:rsid w:val="00F31F09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EE45"/>
  <w15:chartTrackingRefBased/>
  <w15:docId w15:val="{A5DCD228-14AA-4C97-83C0-FCBCA7D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10</cp:revision>
  <dcterms:created xsi:type="dcterms:W3CDTF">2018-12-05T20:06:00Z</dcterms:created>
  <dcterms:modified xsi:type="dcterms:W3CDTF">2018-12-05T20:24:00Z</dcterms:modified>
</cp:coreProperties>
</file>